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Российская Федерация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Ростовская область Сальский район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 xml:space="preserve">Администрация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_______________________________________________________________________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4"/>
          <w:szCs w:val="24"/>
        </w:rPr>
      </w:pPr>
      <w:r w:rsidRPr="00754879">
        <w:rPr>
          <w:b/>
          <w:position w:val="-5"/>
          <w:sz w:val="24"/>
          <w:szCs w:val="24"/>
        </w:rPr>
        <w:t>ПОСТАНОВЛЕНИЕ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699" w:rsidRPr="00754879" w:rsidRDefault="00167994" w:rsidP="00DC5F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04</w:t>
      </w:r>
      <w:r w:rsidR="00713F3D" w:rsidRPr="007A2BC1">
        <w:rPr>
          <w:sz w:val="24"/>
          <w:szCs w:val="24"/>
        </w:rPr>
        <w:t>.07</w:t>
      </w:r>
      <w:r w:rsidR="00992257" w:rsidRPr="007A2BC1">
        <w:rPr>
          <w:sz w:val="24"/>
          <w:szCs w:val="24"/>
        </w:rPr>
        <w:t>.2025</w:t>
      </w:r>
      <w:r w:rsidR="009071E8" w:rsidRPr="007A2BC1">
        <w:rPr>
          <w:sz w:val="24"/>
          <w:szCs w:val="24"/>
        </w:rPr>
        <w:t xml:space="preserve">                                                                                                         </w:t>
      </w:r>
      <w:r w:rsidR="00DC5F20" w:rsidRPr="007A2BC1">
        <w:rPr>
          <w:sz w:val="24"/>
          <w:szCs w:val="24"/>
        </w:rPr>
        <w:t xml:space="preserve">    </w:t>
      </w:r>
      <w:r w:rsidR="00521188" w:rsidRPr="007A2BC1">
        <w:rPr>
          <w:sz w:val="24"/>
          <w:szCs w:val="24"/>
        </w:rPr>
        <w:t xml:space="preserve">    </w:t>
      </w:r>
      <w:r w:rsidR="00754879" w:rsidRPr="007A2BC1">
        <w:rPr>
          <w:sz w:val="24"/>
          <w:szCs w:val="24"/>
        </w:rPr>
        <w:t xml:space="preserve">              </w:t>
      </w:r>
      <w:r w:rsidR="00863159" w:rsidRPr="007A2BC1">
        <w:rPr>
          <w:sz w:val="24"/>
          <w:szCs w:val="24"/>
        </w:rPr>
        <w:t xml:space="preserve">  </w:t>
      </w:r>
      <w:r w:rsidR="00754879" w:rsidRPr="007A2BC1">
        <w:rPr>
          <w:sz w:val="24"/>
          <w:szCs w:val="24"/>
        </w:rPr>
        <w:t xml:space="preserve"> </w:t>
      </w:r>
      <w:r w:rsidR="00521188" w:rsidRPr="007A2BC1">
        <w:rPr>
          <w:sz w:val="24"/>
          <w:szCs w:val="24"/>
        </w:rPr>
        <w:t xml:space="preserve"> №  </w:t>
      </w:r>
      <w:r>
        <w:rPr>
          <w:sz w:val="24"/>
          <w:szCs w:val="24"/>
        </w:rPr>
        <w:t>131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п. Гигант.</w:t>
      </w:r>
    </w:p>
    <w:p w:rsidR="009071E8" w:rsidRPr="00754879" w:rsidRDefault="009071E8">
      <w:pPr>
        <w:jc w:val="center"/>
        <w:rPr>
          <w:color w:val="0C0C0C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754879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4"/>
                <w:szCs w:val="24"/>
              </w:rPr>
            </w:pPr>
            <w:r w:rsidRPr="00754879">
              <w:rPr>
                <w:color w:val="0C0C0C"/>
                <w:sz w:val="24"/>
                <w:szCs w:val="24"/>
              </w:rPr>
              <w:t xml:space="preserve">О </w:t>
            </w:r>
            <w:r w:rsidR="00DC5F20" w:rsidRPr="00754879">
              <w:rPr>
                <w:color w:val="0C0C0C"/>
                <w:sz w:val="24"/>
                <w:szCs w:val="24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754879">
              <w:rPr>
                <w:color w:val="0C0C0C"/>
                <w:sz w:val="24"/>
                <w:szCs w:val="24"/>
              </w:rPr>
              <w:t>Гигантовского</w:t>
            </w:r>
            <w:proofErr w:type="spellEnd"/>
            <w:r w:rsidR="00DC5F20" w:rsidRPr="00754879">
              <w:rPr>
                <w:color w:val="0C0C0C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CE26F8">
            <w:pPr>
              <w:ind w:left="5" w:right="-10" w:firstLine="450"/>
              <w:rPr>
                <w:color w:val="0C0C0C"/>
                <w:sz w:val="24"/>
                <w:szCs w:val="24"/>
              </w:rPr>
            </w:pPr>
          </w:p>
        </w:tc>
      </w:tr>
    </w:tbl>
    <w:p w:rsidR="00CE26F8" w:rsidRPr="00754879" w:rsidRDefault="00CE26F8">
      <w:pPr>
        <w:ind w:firstLine="708"/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ind w:firstLine="708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 w:rsidRPr="00754879">
        <w:rPr>
          <w:color w:val="0C0C0C"/>
          <w:sz w:val="24"/>
          <w:szCs w:val="24"/>
        </w:rPr>
        <w:t xml:space="preserve">оения, изменения  </w:t>
      </w:r>
      <w:r w:rsidRPr="00754879">
        <w:rPr>
          <w:color w:val="0C0C0C"/>
          <w:sz w:val="24"/>
          <w:szCs w:val="24"/>
        </w:rPr>
        <w:t>и анн</w:t>
      </w:r>
      <w:r w:rsidR="008D5925" w:rsidRPr="00754879">
        <w:rPr>
          <w:color w:val="0C0C0C"/>
          <w:sz w:val="24"/>
          <w:szCs w:val="24"/>
        </w:rPr>
        <w:t xml:space="preserve">улирования адресов», </w:t>
      </w:r>
      <w:r w:rsidRPr="00754879">
        <w:rPr>
          <w:color w:val="0C0C0C"/>
          <w:sz w:val="24"/>
          <w:szCs w:val="24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 w:rsidRPr="00754879">
        <w:rPr>
          <w:color w:val="0C0C0C"/>
          <w:sz w:val="24"/>
          <w:szCs w:val="24"/>
        </w:rPr>
        <w:t>домственного</w:t>
      </w:r>
      <w:r w:rsidRPr="00754879">
        <w:rPr>
          <w:color w:val="0C0C0C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754879">
        <w:rPr>
          <w:color w:val="0C0C0C"/>
          <w:sz w:val="24"/>
          <w:szCs w:val="24"/>
        </w:rPr>
        <w:t xml:space="preserve"> 28.12.2013 № 443-ФЗ «О Федеральной инф</w:t>
      </w:r>
      <w:r w:rsidR="00DC5F20" w:rsidRPr="00754879">
        <w:rPr>
          <w:color w:val="0C0C0C"/>
          <w:sz w:val="24"/>
          <w:szCs w:val="24"/>
        </w:rPr>
        <w:t xml:space="preserve">ормационной адресной системе </w:t>
      </w:r>
      <w:r w:rsidRPr="00754879">
        <w:rPr>
          <w:color w:val="0C0C0C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</w:t>
      </w:r>
      <w:r w:rsidR="00B600DC" w:rsidRPr="00754879">
        <w:rPr>
          <w:color w:val="0C0C0C"/>
          <w:sz w:val="24"/>
          <w:szCs w:val="24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 w:rsidRPr="00754879">
        <w:rPr>
          <w:color w:val="0C0C0C"/>
          <w:sz w:val="24"/>
          <w:szCs w:val="24"/>
        </w:rPr>
        <w:t>Гигантовского</w:t>
      </w:r>
      <w:proofErr w:type="spellEnd"/>
      <w:r w:rsidR="00B600DC" w:rsidRPr="00754879">
        <w:rPr>
          <w:color w:val="0C0C0C"/>
          <w:sz w:val="24"/>
          <w:szCs w:val="24"/>
        </w:rPr>
        <w:t xml:space="preserve"> сельск</w:t>
      </w:r>
      <w:r w:rsidR="009F1657" w:rsidRPr="00754879">
        <w:rPr>
          <w:color w:val="0C0C0C"/>
          <w:sz w:val="24"/>
          <w:szCs w:val="24"/>
        </w:rPr>
        <w:t xml:space="preserve">ого поселения </w:t>
      </w:r>
      <w:proofErr w:type="spellStart"/>
      <w:r w:rsidR="009F1657" w:rsidRPr="00754879">
        <w:rPr>
          <w:color w:val="0C0C0C"/>
          <w:sz w:val="24"/>
          <w:szCs w:val="24"/>
        </w:rPr>
        <w:t>Сальского</w:t>
      </w:r>
      <w:proofErr w:type="spellEnd"/>
      <w:r w:rsidR="009F1657" w:rsidRPr="00754879">
        <w:rPr>
          <w:color w:val="0C0C0C"/>
          <w:sz w:val="24"/>
          <w:szCs w:val="24"/>
        </w:rPr>
        <w:t xml:space="preserve"> района Р</w:t>
      </w:r>
      <w:r w:rsidR="00B600DC" w:rsidRPr="00754879">
        <w:rPr>
          <w:color w:val="0C0C0C"/>
          <w:sz w:val="24"/>
          <w:szCs w:val="24"/>
        </w:rPr>
        <w:t>остовской области</w:t>
      </w:r>
      <w:r w:rsidR="009071E8" w:rsidRPr="00754879">
        <w:rPr>
          <w:color w:val="0C0C0C"/>
          <w:sz w:val="24"/>
          <w:szCs w:val="24"/>
        </w:rPr>
        <w:t xml:space="preserve">, Администрация </w:t>
      </w:r>
      <w:proofErr w:type="spellStart"/>
      <w:r w:rsidR="009071E8" w:rsidRPr="00754879">
        <w:rPr>
          <w:color w:val="0C0C0C"/>
          <w:sz w:val="24"/>
          <w:szCs w:val="24"/>
        </w:rPr>
        <w:t>Гигантовского</w:t>
      </w:r>
      <w:proofErr w:type="spellEnd"/>
      <w:r w:rsidR="009071E8" w:rsidRPr="00754879">
        <w:rPr>
          <w:color w:val="0C0C0C"/>
          <w:sz w:val="24"/>
          <w:szCs w:val="24"/>
        </w:rPr>
        <w:t xml:space="preserve"> сельского поселения</w:t>
      </w:r>
    </w:p>
    <w:p w:rsidR="00CE26F8" w:rsidRPr="00754879" w:rsidRDefault="00CE26F8">
      <w:pPr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jc w:val="center"/>
        <w:rPr>
          <w:b/>
          <w:color w:val="0C0C0C"/>
          <w:sz w:val="24"/>
          <w:szCs w:val="24"/>
        </w:rPr>
      </w:pPr>
      <w:r w:rsidRPr="00754879">
        <w:rPr>
          <w:b/>
          <w:color w:val="0C0C0C"/>
          <w:spacing w:val="60"/>
          <w:sz w:val="24"/>
          <w:szCs w:val="24"/>
        </w:rPr>
        <w:t>постановляет:</w:t>
      </w:r>
    </w:p>
    <w:p w:rsidR="00CE26F8" w:rsidRPr="00754879" w:rsidRDefault="00CE26F8">
      <w:pPr>
        <w:jc w:val="center"/>
        <w:rPr>
          <w:b/>
          <w:color w:val="0C0C0C"/>
          <w:sz w:val="24"/>
          <w:szCs w:val="24"/>
        </w:rPr>
      </w:pPr>
    </w:p>
    <w:p w:rsidR="009071E8" w:rsidRPr="00754879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области.</w:t>
      </w:r>
    </w:p>
    <w:p w:rsidR="00450982" w:rsidRPr="00754879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 в Федеральную информационную адресную систему (ФИАС)</w:t>
      </w:r>
      <w:r w:rsidR="009071E8" w:rsidRPr="00754879">
        <w:rPr>
          <w:color w:val="0C0C0C"/>
          <w:sz w:val="24"/>
          <w:szCs w:val="24"/>
        </w:rPr>
        <w:t>, согласно приложению к настоящему постановлению.</w:t>
      </w:r>
      <w:r w:rsidR="00450982" w:rsidRPr="00754879">
        <w:rPr>
          <w:color w:val="0C0C0C"/>
          <w:sz w:val="24"/>
          <w:szCs w:val="24"/>
        </w:rPr>
        <w:t xml:space="preserve"> </w:t>
      </w:r>
    </w:p>
    <w:p w:rsidR="00CE26F8" w:rsidRPr="00754879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>Настоящее постановление вступает в силу со дня его принятия.</w:t>
      </w:r>
    </w:p>
    <w:p w:rsidR="00CE26F8" w:rsidRPr="00754879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Контроль за</w:t>
      </w:r>
      <w:proofErr w:type="gramEnd"/>
      <w:r w:rsidRPr="00754879">
        <w:rPr>
          <w:color w:val="0C0C0C"/>
          <w:sz w:val="24"/>
          <w:szCs w:val="24"/>
        </w:rPr>
        <w:t xml:space="preserve"> выполнением настоящего постановления </w:t>
      </w:r>
      <w:r w:rsidR="009071E8" w:rsidRPr="00754879">
        <w:rPr>
          <w:color w:val="0C0C0C"/>
          <w:sz w:val="24"/>
          <w:szCs w:val="24"/>
        </w:rPr>
        <w:t>оставляю за собой.</w:t>
      </w: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9071E8" w:rsidRPr="00754879" w:rsidRDefault="00992257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r w:rsidR="007A2BC1">
        <w:rPr>
          <w:sz w:val="24"/>
          <w:szCs w:val="24"/>
        </w:rPr>
        <w:t>Глава</w:t>
      </w:r>
      <w:r w:rsidR="009071E8" w:rsidRPr="00754879">
        <w:rPr>
          <w:sz w:val="24"/>
          <w:szCs w:val="24"/>
        </w:rPr>
        <w:t xml:space="preserve"> Администрации</w:t>
      </w:r>
    </w:p>
    <w:p w:rsidR="009071E8" w:rsidRPr="00754879" w:rsidRDefault="009071E8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                                   </w:t>
      </w:r>
      <w:r w:rsidR="00992257" w:rsidRPr="00754879">
        <w:rPr>
          <w:sz w:val="24"/>
          <w:szCs w:val="24"/>
        </w:rPr>
        <w:t xml:space="preserve">                </w:t>
      </w:r>
      <w:r w:rsidR="00754879" w:rsidRPr="00754879">
        <w:rPr>
          <w:sz w:val="24"/>
          <w:szCs w:val="24"/>
        </w:rPr>
        <w:t xml:space="preserve">  </w:t>
      </w:r>
      <w:r w:rsidR="00863159">
        <w:rPr>
          <w:sz w:val="24"/>
          <w:szCs w:val="24"/>
        </w:rPr>
        <w:t xml:space="preserve">     </w:t>
      </w:r>
      <w:r w:rsidR="00754879" w:rsidRPr="00754879">
        <w:rPr>
          <w:sz w:val="24"/>
          <w:szCs w:val="24"/>
        </w:rPr>
        <w:t xml:space="preserve">   </w:t>
      </w:r>
      <w:r w:rsidR="007A2BC1">
        <w:rPr>
          <w:sz w:val="24"/>
          <w:szCs w:val="24"/>
        </w:rPr>
        <w:t xml:space="preserve">Ю.М. </w:t>
      </w:r>
      <w:proofErr w:type="spellStart"/>
      <w:r w:rsidR="007A2BC1">
        <w:rPr>
          <w:sz w:val="24"/>
          <w:szCs w:val="24"/>
        </w:rPr>
        <w:t>Штельман</w:t>
      </w:r>
      <w:proofErr w:type="spellEnd"/>
    </w:p>
    <w:p w:rsidR="009071E8" w:rsidRPr="00754879" w:rsidRDefault="009071E8" w:rsidP="009071E8">
      <w:pPr>
        <w:tabs>
          <w:tab w:val="left" w:pos="9906"/>
        </w:tabs>
        <w:ind w:left="120" w:right="-54"/>
        <w:jc w:val="both"/>
        <w:rPr>
          <w:sz w:val="24"/>
          <w:szCs w:val="24"/>
        </w:rPr>
      </w:pPr>
    </w:p>
    <w:p w:rsidR="009071E8" w:rsidRPr="00754879" w:rsidRDefault="009071E8" w:rsidP="009071E8">
      <w:pPr>
        <w:ind w:left="120" w:right="245"/>
        <w:jc w:val="both"/>
        <w:rPr>
          <w:sz w:val="24"/>
          <w:szCs w:val="24"/>
        </w:rPr>
      </w:pPr>
    </w:p>
    <w:p w:rsidR="00992257" w:rsidRPr="00754879" w:rsidRDefault="009071E8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22"/>
          <w:szCs w:val="22"/>
        </w:rPr>
        <w:t xml:space="preserve">  </w:t>
      </w:r>
      <w:r w:rsidR="00992257" w:rsidRPr="00754879">
        <w:rPr>
          <w:sz w:val="16"/>
          <w:szCs w:val="16"/>
        </w:rPr>
        <w:t>подготовил: специалист</w:t>
      </w:r>
    </w:p>
    <w:p w:rsidR="00992257" w:rsidRPr="00754879" w:rsidRDefault="00992257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16"/>
          <w:szCs w:val="16"/>
        </w:rPr>
        <w:t xml:space="preserve">   </w:t>
      </w:r>
      <w:proofErr w:type="spellStart"/>
      <w:r w:rsidRPr="00754879">
        <w:rPr>
          <w:sz w:val="16"/>
          <w:szCs w:val="16"/>
        </w:rPr>
        <w:t>Мажурина</w:t>
      </w:r>
      <w:proofErr w:type="spellEnd"/>
      <w:r w:rsidRPr="00754879">
        <w:rPr>
          <w:sz w:val="16"/>
          <w:szCs w:val="16"/>
        </w:rPr>
        <w:t xml:space="preserve"> Е.В.</w:t>
      </w:r>
    </w:p>
    <w:p w:rsidR="00DC5F20" w:rsidRPr="00754879" w:rsidRDefault="00DC5F20" w:rsidP="00992257">
      <w:pPr>
        <w:ind w:left="120" w:right="245"/>
        <w:jc w:val="both"/>
        <w:rPr>
          <w:sz w:val="16"/>
          <w:szCs w:val="16"/>
        </w:rPr>
      </w:pPr>
    </w:p>
    <w:p w:rsidR="00992257" w:rsidRDefault="00992257" w:rsidP="00992257">
      <w:pPr>
        <w:ind w:left="120" w:right="245"/>
        <w:jc w:val="both"/>
        <w:rPr>
          <w:sz w:val="22"/>
          <w:szCs w:val="22"/>
        </w:rPr>
      </w:pPr>
    </w:p>
    <w:p w:rsid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754879" w:rsidRP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DC5F20" w:rsidRPr="00754879" w:rsidRDefault="00DC5F20" w:rsidP="00754879">
      <w:pPr>
        <w:ind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ind w:left="120" w:right="245"/>
        <w:jc w:val="both"/>
        <w:rPr>
          <w:sz w:val="22"/>
          <w:szCs w:val="22"/>
        </w:rPr>
      </w:pPr>
    </w:p>
    <w:p w:rsidR="00713F3D" w:rsidRDefault="00713F3D" w:rsidP="009071E8">
      <w:pPr>
        <w:jc w:val="right"/>
        <w:rPr>
          <w:color w:val="0C0C0C"/>
          <w:sz w:val="22"/>
          <w:szCs w:val="22"/>
        </w:rPr>
        <w:sectPr w:rsidR="00713F3D" w:rsidSect="00713F3D">
          <w:pgSz w:w="11906" w:h="16838"/>
          <w:pgMar w:top="851" w:right="709" w:bottom="1134" w:left="1418" w:header="720" w:footer="720" w:gutter="0"/>
          <w:cols w:space="720"/>
        </w:sect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lastRenderedPageBreak/>
        <w:t xml:space="preserve">Приложение к постановлению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Администрации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 </w:t>
      </w:r>
    </w:p>
    <w:p w:rsidR="00CE26F8" w:rsidRPr="00754879" w:rsidRDefault="00155586" w:rsidP="009071E8">
      <w:pPr>
        <w:jc w:val="right"/>
        <w:rPr>
          <w:color w:val="0C0C0C"/>
          <w:sz w:val="22"/>
          <w:szCs w:val="22"/>
        </w:rPr>
      </w:pPr>
      <w:r w:rsidRPr="007A2BC1">
        <w:rPr>
          <w:color w:val="0C0C0C"/>
          <w:sz w:val="22"/>
          <w:szCs w:val="22"/>
        </w:rPr>
        <w:t xml:space="preserve">от  </w:t>
      </w:r>
      <w:r w:rsidR="00167994">
        <w:rPr>
          <w:color w:val="0C0C0C"/>
          <w:sz w:val="22"/>
          <w:szCs w:val="22"/>
        </w:rPr>
        <w:t>04</w:t>
      </w:r>
      <w:r w:rsidR="007A2BC1" w:rsidRPr="007A2BC1">
        <w:rPr>
          <w:color w:val="0C0C0C"/>
          <w:sz w:val="22"/>
          <w:szCs w:val="22"/>
        </w:rPr>
        <w:t>.</w:t>
      </w:r>
      <w:r w:rsidR="00713F3D" w:rsidRPr="007A2BC1">
        <w:rPr>
          <w:color w:val="0C0C0C"/>
          <w:sz w:val="22"/>
          <w:szCs w:val="22"/>
        </w:rPr>
        <w:t>07</w:t>
      </w:r>
      <w:r w:rsidR="00992257" w:rsidRPr="007A2BC1">
        <w:rPr>
          <w:color w:val="0C0C0C"/>
          <w:sz w:val="22"/>
          <w:szCs w:val="22"/>
        </w:rPr>
        <w:t>.2025</w:t>
      </w:r>
      <w:r w:rsidRPr="007A2BC1">
        <w:rPr>
          <w:color w:val="0C0C0C"/>
          <w:sz w:val="22"/>
          <w:szCs w:val="22"/>
        </w:rPr>
        <w:t xml:space="preserve"> №  </w:t>
      </w:r>
      <w:r w:rsidR="00167994">
        <w:rPr>
          <w:color w:val="0C0C0C"/>
          <w:sz w:val="22"/>
          <w:szCs w:val="22"/>
        </w:rPr>
        <w:t>131</w:t>
      </w:r>
    </w:p>
    <w:p w:rsidR="00713F3D" w:rsidRDefault="00713F3D" w:rsidP="00713F3D">
      <w:pPr>
        <w:spacing w:line="276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Адреса</w:t>
      </w:r>
      <w:r w:rsidR="008B6171">
        <w:rPr>
          <w:sz w:val="28"/>
          <w:szCs w:val="28"/>
          <w:lang w:eastAsia="ar-SA"/>
        </w:rPr>
        <w:t xml:space="preserve"> объектов адресации </w:t>
      </w:r>
      <w:proofErr w:type="spellStart"/>
      <w:r w:rsidR="008B6171">
        <w:rPr>
          <w:sz w:val="28"/>
          <w:szCs w:val="28"/>
          <w:lang w:eastAsia="ar-SA"/>
        </w:rPr>
        <w:t>Гигантовского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для внесения</w:t>
      </w:r>
    </w:p>
    <w:p w:rsidR="00713F3D" w:rsidRDefault="00713F3D" w:rsidP="00713F3D">
      <w:pPr>
        <w:spacing w:line="276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Федеральную информационную адресную систему (ФИАС)</w:t>
      </w:r>
    </w:p>
    <w:p w:rsidR="00713F3D" w:rsidRDefault="00713F3D" w:rsidP="00713F3D">
      <w:pPr>
        <w:spacing w:line="276" w:lineRule="auto"/>
        <w:jc w:val="center"/>
        <w:rPr>
          <w:sz w:val="28"/>
          <w:szCs w:val="28"/>
          <w:lang w:eastAsia="ar-SA"/>
        </w:rPr>
      </w:pPr>
    </w:p>
    <w:tbl>
      <w:tblPr>
        <w:tblW w:w="161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597"/>
        <w:gridCol w:w="2119"/>
        <w:gridCol w:w="138"/>
        <w:gridCol w:w="1421"/>
        <w:gridCol w:w="1276"/>
        <w:gridCol w:w="1417"/>
        <w:gridCol w:w="9"/>
        <w:gridCol w:w="1995"/>
        <w:gridCol w:w="1275"/>
        <w:gridCol w:w="1418"/>
        <w:gridCol w:w="704"/>
        <w:gridCol w:w="1275"/>
        <w:gridCol w:w="142"/>
        <w:gridCol w:w="709"/>
      </w:tblGrid>
      <w:tr w:rsidR="00713F3D" w:rsidRPr="00FA2D8C" w:rsidTr="00726240">
        <w:trPr>
          <w:trHeight w:val="63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</w:rPr>
            </w:pP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</w:rPr>
            </w:pPr>
            <w:r w:rsidRPr="00FA2D8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2D8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2D8C">
              <w:rPr>
                <w:b/>
                <w:sz w:val="24"/>
                <w:szCs w:val="24"/>
              </w:rPr>
              <w:t>/</w:t>
            </w:r>
            <w:proofErr w:type="spellStart"/>
            <w:r w:rsidRPr="00FA2D8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</w:rPr>
            </w:pPr>
            <w:r w:rsidRPr="00FA2D8C">
              <w:rPr>
                <w:b/>
                <w:sz w:val="24"/>
                <w:szCs w:val="24"/>
              </w:rPr>
              <w:t>объект</w:t>
            </w: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</w:rPr>
            </w:pPr>
            <w:r w:rsidRPr="00FA2D8C">
              <w:rPr>
                <w:b/>
                <w:sz w:val="24"/>
                <w:szCs w:val="24"/>
              </w:rPr>
              <w:t>адресации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Кадастровый</w:t>
            </w: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 xml:space="preserve">номер </w:t>
            </w: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713F3D" w:rsidRPr="00FA2D8C" w:rsidTr="00FA2D8C">
        <w:trPr>
          <w:trHeight w:val="63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rPr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rPr>
                <w:b/>
                <w:sz w:val="24"/>
                <w:szCs w:val="24"/>
              </w:rPr>
            </w:pPr>
            <w:r w:rsidRPr="00FA2D8C">
              <w:rPr>
                <w:b/>
                <w:sz w:val="24"/>
                <w:szCs w:val="24"/>
              </w:rPr>
              <w:t>субъекта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</w:rPr>
            </w:pPr>
            <w:r w:rsidRPr="00FA2D8C">
              <w:rPr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населенного пункта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713F3D" w:rsidP="00FA2D8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Улицы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16799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Дом</w:t>
            </w:r>
            <w:r w:rsidR="00713F3D" w:rsidRPr="00FA2D8C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тип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номер</w:t>
            </w:r>
          </w:p>
        </w:tc>
      </w:tr>
      <w:tr w:rsidR="00713F3D" w:rsidRPr="00FA2D8C" w:rsidTr="00FA2D8C">
        <w:trPr>
          <w:trHeight w:val="36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5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12</w:t>
            </w:r>
          </w:p>
        </w:tc>
      </w:tr>
      <w:tr w:rsidR="00713F3D" w:rsidRPr="00FA2D8C" w:rsidTr="00713F3D">
        <w:trPr>
          <w:trHeight w:val="599"/>
        </w:trPr>
        <w:tc>
          <w:tcPr>
            <w:tcW w:w="161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 w:rsidP="00713F3D">
            <w:pPr>
              <w:tabs>
                <w:tab w:val="left" w:pos="5705"/>
                <w:tab w:val="left" w:pos="5986"/>
                <w:tab w:val="left" w:pos="6211"/>
              </w:tabs>
              <w:rPr>
                <w:b/>
                <w:sz w:val="24"/>
                <w:szCs w:val="24"/>
              </w:rPr>
            </w:pPr>
          </w:p>
        </w:tc>
      </w:tr>
      <w:tr w:rsidR="00713F3D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</w:p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</w:p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 w:rsidP="00FA2D8C">
            <w:pPr>
              <w:jc w:val="center"/>
              <w:rPr>
                <w:sz w:val="24"/>
                <w:szCs w:val="24"/>
              </w:rPr>
            </w:pPr>
          </w:p>
          <w:p w:rsidR="00713F3D" w:rsidRPr="00FA2D8C" w:rsidRDefault="00713F3D" w:rsidP="00FA2D8C">
            <w:pPr>
              <w:jc w:val="center"/>
              <w:rPr>
                <w:sz w:val="24"/>
                <w:szCs w:val="24"/>
              </w:rPr>
            </w:pPr>
          </w:p>
          <w:p w:rsidR="00713F3D" w:rsidRPr="00FA2D8C" w:rsidRDefault="00713F3D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61:34:0000000:6300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</w:p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8B6171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</w:t>
            </w:r>
            <w:r w:rsidR="00713F3D" w:rsidRPr="00FA2D8C">
              <w:rPr>
                <w:sz w:val="24"/>
                <w:szCs w:val="24"/>
              </w:rPr>
              <w:t xml:space="preserve"> </w:t>
            </w:r>
            <w:proofErr w:type="spellStart"/>
            <w:r w:rsidR="00713F3D" w:rsidRPr="00FA2D8C">
              <w:rPr>
                <w:sz w:val="24"/>
                <w:szCs w:val="24"/>
              </w:rPr>
              <w:t>Ясенево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</w:p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Шолохова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 w:rsidP="00713F3D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 w:rsidP="00713F3D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 w:rsidP="00713F3D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3</w:t>
            </w:r>
          </w:p>
        </w:tc>
      </w:tr>
      <w:tr w:rsidR="00713F3D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</w:p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</w:p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8C" w:rsidRPr="00FA2D8C" w:rsidRDefault="00FA2D8C" w:rsidP="00FA2D8C">
            <w:pPr>
              <w:jc w:val="center"/>
              <w:rPr>
                <w:sz w:val="24"/>
                <w:szCs w:val="24"/>
              </w:rPr>
            </w:pPr>
          </w:p>
          <w:p w:rsidR="00FA2D8C" w:rsidRPr="00FA2D8C" w:rsidRDefault="00FA2D8C" w:rsidP="00FA2D8C">
            <w:pPr>
              <w:jc w:val="center"/>
              <w:rPr>
                <w:sz w:val="24"/>
                <w:szCs w:val="24"/>
              </w:rPr>
            </w:pPr>
          </w:p>
          <w:p w:rsidR="00713F3D" w:rsidRPr="00FA2D8C" w:rsidRDefault="00713F3D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Помещение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8C" w:rsidRPr="00FA2D8C" w:rsidRDefault="00FA2D8C" w:rsidP="00FA2D8C">
            <w:pPr>
              <w:jc w:val="center"/>
              <w:rPr>
                <w:sz w:val="24"/>
                <w:szCs w:val="24"/>
              </w:rPr>
            </w:pPr>
          </w:p>
          <w:p w:rsidR="00FA2D8C" w:rsidRPr="00FA2D8C" w:rsidRDefault="00FA2D8C" w:rsidP="00FA2D8C">
            <w:pPr>
              <w:jc w:val="center"/>
              <w:rPr>
                <w:sz w:val="24"/>
                <w:szCs w:val="24"/>
              </w:rPr>
            </w:pPr>
          </w:p>
          <w:p w:rsidR="00713F3D" w:rsidRPr="00FA2D8C" w:rsidRDefault="00713F3D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61:34:0010901:504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</w:p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3D" w:rsidRPr="00FA2D8C" w:rsidRDefault="008B6171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</w:t>
            </w:r>
            <w:r w:rsidR="00713F3D" w:rsidRPr="00FA2D8C">
              <w:rPr>
                <w:sz w:val="24"/>
                <w:szCs w:val="24"/>
              </w:rPr>
              <w:t xml:space="preserve"> Роща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</w:p>
          <w:p w:rsidR="00713F3D" w:rsidRPr="00FA2D8C" w:rsidRDefault="00713F3D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Клубная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3D" w:rsidRPr="00FA2D8C" w:rsidRDefault="00713F3D" w:rsidP="00713F3D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 w:rsidP="00713F3D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 w:rsidP="00713F3D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</w:p>
        </w:tc>
      </w:tr>
      <w:tr w:rsidR="00726240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713F3D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FA2D8C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FA2D8C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61:34:0010201:442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FA2D8C" w:rsidRDefault="008B617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</w:t>
            </w:r>
            <w:r w:rsidR="00726240" w:rsidRPr="00FA2D8C">
              <w:rPr>
                <w:sz w:val="24"/>
                <w:szCs w:val="24"/>
              </w:rPr>
              <w:t xml:space="preserve"> Глубокая Балка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Центральная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FA2D8C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2</w:t>
            </w:r>
          </w:p>
        </w:tc>
      </w:tr>
      <w:tr w:rsidR="00726240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713F3D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713F3D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FA2D8C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FA2D8C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61:34:0010201:443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8C" w:rsidRDefault="008B617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</w:t>
            </w:r>
            <w:r w:rsidR="00726240" w:rsidRPr="00FA2D8C">
              <w:rPr>
                <w:sz w:val="24"/>
                <w:szCs w:val="24"/>
              </w:rPr>
              <w:t xml:space="preserve"> Глубокая</w:t>
            </w:r>
            <w:proofErr w:type="gramStart"/>
            <w:r w:rsidR="00726240" w:rsidRPr="00FA2D8C">
              <w:rPr>
                <w:sz w:val="24"/>
                <w:szCs w:val="24"/>
              </w:rPr>
              <w:t xml:space="preserve"> Б</w:t>
            </w:r>
            <w:proofErr w:type="gramEnd"/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алка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Центральная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FA2D8C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</w:p>
        </w:tc>
      </w:tr>
      <w:tr w:rsidR="00726240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FA2D8C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FA2D8C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61:34:0010701:234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FA2D8C" w:rsidRDefault="008B6171" w:rsidP="00726240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</w:t>
            </w:r>
            <w:r w:rsidR="00726240" w:rsidRPr="00FA2D8C">
              <w:rPr>
                <w:sz w:val="24"/>
                <w:szCs w:val="24"/>
              </w:rPr>
              <w:t xml:space="preserve"> </w:t>
            </w:r>
            <w:proofErr w:type="spellStart"/>
            <w:r w:rsidR="00726240" w:rsidRPr="00FA2D8C">
              <w:rPr>
                <w:sz w:val="24"/>
                <w:szCs w:val="24"/>
              </w:rPr>
              <w:t>Нижнеянинский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Октябрьская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FA2D8C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726240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4</w:t>
            </w:r>
          </w:p>
        </w:tc>
      </w:tr>
      <w:tr w:rsidR="00726240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Помещение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8C" w:rsidRPr="00FA2D8C" w:rsidRDefault="00FA2D8C" w:rsidP="00FA2D8C">
            <w:pPr>
              <w:jc w:val="center"/>
              <w:rPr>
                <w:sz w:val="24"/>
                <w:szCs w:val="24"/>
              </w:rPr>
            </w:pPr>
          </w:p>
          <w:p w:rsidR="00FA2D8C" w:rsidRPr="00FA2D8C" w:rsidRDefault="00FA2D8C" w:rsidP="00FA2D8C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61:34:0010701:537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FA2D8C" w:rsidRDefault="008B617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 xml:space="preserve">поселок </w:t>
            </w:r>
            <w:proofErr w:type="spellStart"/>
            <w:r w:rsidR="00726240" w:rsidRPr="00FA2D8C">
              <w:rPr>
                <w:sz w:val="24"/>
                <w:szCs w:val="24"/>
              </w:rPr>
              <w:t>Нижнеянинский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Лермонтова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FA2D8C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 xml:space="preserve">Помещение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</w:p>
        </w:tc>
      </w:tr>
      <w:tr w:rsidR="00726240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8C" w:rsidRPr="00FA2D8C" w:rsidRDefault="00FA2D8C" w:rsidP="00FA2D8C">
            <w:pPr>
              <w:jc w:val="center"/>
              <w:rPr>
                <w:sz w:val="24"/>
                <w:szCs w:val="24"/>
              </w:rPr>
            </w:pPr>
          </w:p>
          <w:p w:rsidR="00FA2D8C" w:rsidRPr="00FA2D8C" w:rsidRDefault="00FA2D8C" w:rsidP="00FA2D8C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61:34:0011001:118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FA2D8C" w:rsidRDefault="008B617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</w:t>
            </w:r>
            <w:r w:rsidR="00726240" w:rsidRPr="00FA2D8C">
              <w:rPr>
                <w:sz w:val="24"/>
                <w:szCs w:val="24"/>
              </w:rPr>
              <w:t xml:space="preserve"> Хлебный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</w:p>
          <w:p w:rsidR="00726240" w:rsidRPr="00FA2D8C" w:rsidRDefault="00726240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Свободы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FA2D8C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FA2D8C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</w:p>
        </w:tc>
      </w:tr>
      <w:tr w:rsidR="00C400B1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FA2D8C" w:rsidRDefault="00C400B1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Помещение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8C" w:rsidRPr="00FA2D8C" w:rsidRDefault="00FA2D8C" w:rsidP="00FA2D8C">
            <w:pPr>
              <w:jc w:val="center"/>
              <w:rPr>
                <w:sz w:val="24"/>
                <w:szCs w:val="24"/>
              </w:rPr>
            </w:pPr>
          </w:p>
          <w:p w:rsidR="00FA2D8C" w:rsidRPr="00FA2D8C" w:rsidRDefault="00FA2D8C" w:rsidP="00FA2D8C">
            <w:pPr>
              <w:jc w:val="center"/>
              <w:rPr>
                <w:sz w:val="24"/>
                <w:szCs w:val="24"/>
              </w:rPr>
            </w:pPr>
          </w:p>
          <w:p w:rsidR="00C400B1" w:rsidRPr="00FA2D8C" w:rsidRDefault="00C400B1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61:34:0011201:545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</w:p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0B1" w:rsidRPr="00FA2D8C" w:rsidRDefault="008B617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</w:t>
            </w:r>
            <w:r w:rsidR="00C400B1" w:rsidRPr="00FA2D8C">
              <w:rPr>
                <w:sz w:val="24"/>
                <w:szCs w:val="24"/>
              </w:rPr>
              <w:t xml:space="preserve"> </w:t>
            </w:r>
            <w:proofErr w:type="spellStart"/>
            <w:r w:rsidR="00C400B1" w:rsidRPr="00FA2D8C">
              <w:rPr>
                <w:sz w:val="24"/>
                <w:szCs w:val="24"/>
              </w:rPr>
              <w:t>Ясенево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</w:p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Центральная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0B1" w:rsidRPr="00FA2D8C" w:rsidRDefault="00FA2D8C" w:rsidP="00C400B1">
            <w:pPr>
              <w:tabs>
                <w:tab w:val="left" w:pos="5705"/>
                <w:tab w:val="left" w:pos="5986"/>
                <w:tab w:val="left" w:pos="6211"/>
              </w:tabs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 xml:space="preserve">    </w:t>
            </w:r>
            <w:r w:rsidR="00C400B1" w:rsidRPr="00FA2D8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 xml:space="preserve">Помещение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</w:p>
        </w:tc>
      </w:tr>
      <w:tr w:rsidR="00C400B1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FA2D8C" w:rsidRDefault="00C400B1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FA2D8C" w:rsidRDefault="00C400B1" w:rsidP="00FA2D8C">
            <w:pPr>
              <w:jc w:val="center"/>
              <w:rPr>
                <w:sz w:val="24"/>
                <w:szCs w:val="24"/>
              </w:rPr>
            </w:pPr>
          </w:p>
          <w:p w:rsidR="00C400B1" w:rsidRPr="00FA2D8C" w:rsidRDefault="00C400B1" w:rsidP="00FA2D8C">
            <w:pPr>
              <w:jc w:val="center"/>
              <w:rPr>
                <w:sz w:val="24"/>
                <w:szCs w:val="24"/>
              </w:rPr>
            </w:pPr>
          </w:p>
          <w:p w:rsidR="00C400B1" w:rsidRPr="00FA2D8C" w:rsidRDefault="00C400B1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61:34:0011201:557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</w:p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0B1" w:rsidRPr="00FA2D8C" w:rsidRDefault="008B6171" w:rsidP="00C400B1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</w:t>
            </w:r>
            <w:r w:rsidR="00C400B1" w:rsidRPr="00FA2D8C">
              <w:rPr>
                <w:sz w:val="24"/>
                <w:szCs w:val="24"/>
              </w:rPr>
              <w:t xml:space="preserve"> </w:t>
            </w:r>
            <w:proofErr w:type="spellStart"/>
            <w:r w:rsidR="00C400B1" w:rsidRPr="00FA2D8C">
              <w:rPr>
                <w:sz w:val="24"/>
                <w:szCs w:val="24"/>
              </w:rPr>
              <w:t>Ясенево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</w:p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Шолохова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0B1" w:rsidRPr="00FA2D8C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</w:p>
        </w:tc>
      </w:tr>
      <w:tr w:rsidR="00C400B1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FA2D8C" w:rsidRDefault="00C400B1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FA2D8C" w:rsidRDefault="00C400B1" w:rsidP="00FA2D8C">
            <w:pPr>
              <w:jc w:val="center"/>
              <w:rPr>
                <w:sz w:val="24"/>
                <w:szCs w:val="24"/>
              </w:rPr>
            </w:pPr>
          </w:p>
          <w:p w:rsidR="00C400B1" w:rsidRPr="00FA2D8C" w:rsidRDefault="00C400B1" w:rsidP="00FA2D8C">
            <w:pPr>
              <w:jc w:val="center"/>
              <w:rPr>
                <w:sz w:val="24"/>
                <w:szCs w:val="24"/>
              </w:rPr>
            </w:pPr>
          </w:p>
          <w:p w:rsidR="00C400B1" w:rsidRPr="00FA2D8C" w:rsidRDefault="00C400B1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61:34:0011301:311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</w:p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0B1" w:rsidRPr="00FA2D8C" w:rsidRDefault="008B617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 xml:space="preserve">Поселок </w:t>
            </w:r>
            <w:proofErr w:type="spellStart"/>
            <w:r w:rsidR="00C400B1" w:rsidRPr="00FA2D8C">
              <w:rPr>
                <w:sz w:val="24"/>
                <w:szCs w:val="24"/>
              </w:rPr>
              <w:t>Агаренский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</w:p>
          <w:p w:rsidR="00C400B1" w:rsidRPr="00FA2D8C" w:rsidRDefault="00C400B1" w:rsidP="00DB49EA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Заречная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0B1" w:rsidRPr="00FA2D8C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FA2D8C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</w:p>
        </w:tc>
      </w:tr>
      <w:tr w:rsidR="00B67FFC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</w:t>
            </w:r>
            <w:r w:rsidRPr="00FA2D8C">
              <w:rPr>
                <w:sz w:val="24"/>
                <w:szCs w:val="24"/>
              </w:rPr>
              <w:t>0017:101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 xml:space="preserve">Поселок </w:t>
            </w:r>
            <w:r w:rsidRPr="00FA2D8C">
              <w:rPr>
                <w:sz w:val="24"/>
                <w:szCs w:val="24"/>
              </w:rPr>
              <w:t>Гигант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переулок Клубный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7</w:t>
            </w:r>
          </w:p>
        </w:tc>
      </w:tr>
      <w:tr w:rsidR="00B67FFC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</w:t>
            </w:r>
            <w:r w:rsidRPr="00FA2D8C">
              <w:rPr>
                <w:sz w:val="24"/>
                <w:szCs w:val="24"/>
              </w:rPr>
              <w:t>0115:82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 Гигант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Автотранспортная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</w:p>
        </w:tc>
      </w:tr>
      <w:tr w:rsidR="00B67FFC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61:34:0010109:310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 Гигант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B67FFC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А</w:t>
            </w:r>
            <w:r w:rsidRPr="00FA2D8C">
              <w:rPr>
                <w:sz w:val="24"/>
                <w:szCs w:val="24"/>
              </w:rPr>
              <w:t>нгельева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FC" w:rsidRPr="00FA2D8C" w:rsidRDefault="00B67FFC" w:rsidP="00B67FFC">
            <w:pPr>
              <w:tabs>
                <w:tab w:val="left" w:pos="5705"/>
                <w:tab w:val="left" w:pos="5986"/>
                <w:tab w:val="left" w:pos="6211"/>
              </w:tabs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 xml:space="preserve">     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</w:p>
        </w:tc>
      </w:tr>
      <w:tr w:rsidR="00B67FFC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Комната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</w:t>
            </w:r>
            <w:r w:rsidRPr="00FA2D8C">
              <w:rPr>
                <w:sz w:val="24"/>
                <w:szCs w:val="24"/>
              </w:rPr>
              <w:t>0006:466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 Гигант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Кирова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 xml:space="preserve">     </w:t>
            </w:r>
            <w:r w:rsidRPr="00FA2D8C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</w:t>
            </w:r>
            <w:r w:rsidRPr="00FA2D8C">
              <w:rPr>
                <w:sz w:val="24"/>
                <w:szCs w:val="24"/>
              </w:rPr>
              <w:t>омната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  <w:r w:rsidRPr="00FA2D8C">
              <w:rPr>
                <w:sz w:val="24"/>
                <w:szCs w:val="24"/>
              </w:rPr>
              <w:t>-2</w:t>
            </w:r>
          </w:p>
        </w:tc>
      </w:tr>
      <w:tr w:rsidR="00B67FFC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Комната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</w:t>
            </w:r>
            <w:r w:rsidRPr="00FA2D8C">
              <w:rPr>
                <w:sz w:val="24"/>
                <w:szCs w:val="24"/>
              </w:rPr>
              <w:t>0006:469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 Гигант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Кирова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 xml:space="preserve">     18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комната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3-9</w:t>
            </w:r>
          </w:p>
        </w:tc>
      </w:tr>
      <w:tr w:rsidR="00B67FFC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61:34:0010006:265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 Гигант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Кирова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 xml:space="preserve">     </w:t>
            </w:r>
            <w:r w:rsidRPr="00FA2D8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</w:p>
        </w:tc>
      </w:tr>
      <w:tr w:rsidR="00CA63B9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FA2D8C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A2D8C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61:34:0010006:500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 Гигант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Кирова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B9" w:rsidRPr="00FA2D8C" w:rsidRDefault="00CA63B9" w:rsidP="00FB33B3">
            <w:pPr>
              <w:tabs>
                <w:tab w:val="left" w:pos="5705"/>
                <w:tab w:val="left" w:pos="5986"/>
                <w:tab w:val="left" w:pos="6211"/>
              </w:tabs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2</w:t>
            </w:r>
          </w:p>
        </w:tc>
      </w:tr>
      <w:tr w:rsidR="00CA63B9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20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FA2D8C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A2D8C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61:34:0010006:266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 Гигант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Кирова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B9" w:rsidRPr="00FA2D8C" w:rsidRDefault="00CA63B9" w:rsidP="00FB33B3">
            <w:pPr>
              <w:tabs>
                <w:tab w:val="left" w:pos="5705"/>
                <w:tab w:val="left" w:pos="5986"/>
                <w:tab w:val="left" w:pos="6211"/>
              </w:tabs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4</w:t>
            </w:r>
          </w:p>
        </w:tc>
      </w:tr>
      <w:tr w:rsidR="00CA63B9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21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FA2D8C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A2D8C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61:34:0010006:504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 Гигант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Кирова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B9" w:rsidRPr="00FA2D8C" w:rsidRDefault="00CA63B9" w:rsidP="00FB33B3">
            <w:pPr>
              <w:tabs>
                <w:tab w:val="left" w:pos="5705"/>
                <w:tab w:val="left" w:pos="5986"/>
                <w:tab w:val="left" w:pos="6211"/>
              </w:tabs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 xml:space="preserve">    </w:t>
            </w:r>
            <w:r w:rsidRPr="00FA2D8C">
              <w:rPr>
                <w:sz w:val="24"/>
                <w:szCs w:val="24"/>
              </w:rPr>
              <w:t>1</w:t>
            </w:r>
            <w:r w:rsidRPr="00FA2D8C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</w:p>
        </w:tc>
      </w:tr>
      <w:tr w:rsidR="00CA63B9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22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Помещение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FA2D8C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A2D8C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FA2D8C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61:34:0010006:485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 Гигант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Кирова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B9" w:rsidRPr="00FA2D8C" w:rsidRDefault="00CA63B9" w:rsidP="00FB33B3">
            <w:pPr>
              <w:tabs>
                <w:tab w:val="left" w:pos="5705"/>
                <w:tab w:val="left" w:pos="5986"/>
                <w:tab w:val="left" w:pos="6211"/>
              </w:tabs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 xml:space="preserve">    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FA2D8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  <w:r w:rsidR="00FA2D8C" w:rsidRPr="00FA2D8C">
              <w:rPr>
                <w:sz w:val="24"/>
                <w:szCs w:val="24"/>
              </w:rPr>
              <w:t>-8</w:t>
            </w:r>
          </w:p>
        </w:tc>
      </w:tr>
      <w:tr w:rsidR="00FA2D8C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8C" w:rsidRPr="00FA2D8C" w:rsidRDefault="00FA2D8C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8C" w:rsidRPr="00FA2D8C" w:rsidRDefault="00FA2D8C" w:rsidP="00FA2D8C">
            <w:pPr>
              <w:jc w:val="center"/>
              <w:rPr>
                <w:sz w:val="24"/>
                <w:szCs w:val="24"/>
              </w:rPr>
            </w:pPr>
          </w:p>
          <w:p w:rsidR="00FA2D8C" w:rsidRPr="00FA2D8C" w:rsidRDefault="00FA2D8C" w:rsidP="00FA2D8C">
            <w:pPr>
              <w:jc w:val="center"/>
              <w:rPr>
                <w:sz w:val="24"/>
                <w:szCs w:val="24"/>
              </w:rPr>
            </w:pPr>
          </w:p>
          <w:p w:rsidR="00FA2D8C" w:rsidRPr="00FA2D8C" w:rsidRDefault="00FA2D8C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61:34:0010006:499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</w:p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 Гигант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</w:p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Кирова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8C" w:rsidRPr="00FA2D8C" w:rsidRDefault="00FA2D8C" w:rsidP="00FB33B3">
            <w:pPr>
              <w:tabs>
                <w:tab w:val="left" w:pos="5705"/>
                <w:tab w:val="left" w:pos="5986"/>
                <w:tab w:val="left" w:pos="6211"/>
              </w:tabs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 xml:space="preserve">    1</w:t>
            </w:r>
            <w:r w:rsidRPr="00FA2D8C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8C" w:rsidRPr="00FA2D8C" w:rsidRDefault="00FA2D8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8C" w:rsidRPr="00FA2D8C" w:rsidRDefault="00FA2D8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4-а</w:t>
            </w:r>
          </w:p>
        </w:tc>
      </w:tr>
      <w:tr w:rsidR="00FA2D8C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8C" w:rsidRPr="00FA2D8C" w:rsidRDefault="00FA2D8C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24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8C" w:rsidRPr="00FA2D8C" w:rsidRDefault="00FA2D8C" w:rsidP="00FA2D8C">
            <w:pPr>
              <w:jc w:val="center"/>
              <w:rPr>
                <w:sz w:val="24"/>
                <w:szCs w:val="24"/>
              </w:rPr>
            </w:pPr>
          </w:p>
          <w:p w:rsidR="00FA2D8C" w:rsidRPr="00FA2D8C" w:rsidRDefault="00FA2D8C" w:rsidP="00FA2D8C">
            <w:pPr>
              <w:jc w:val="center"/>
              <w:rPr>
                <w:sz w:val="24"/>
                <w:szCs w:val="24"/>
              </w:rPr>
            </w:pPr>
          </w:p>
          <w:p w:rsidR="00FA2D8C" w:rsidRPr="00FA2D8C" w:rsidRDefault="00FA2D8C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61:34:0010006:743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</w:p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 Гигант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</w:p>
          <w:p w:rsidR="00FA2D8C" w:rsidRPr="00FA2D8C" w:rsidRDefault="00FA2D8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Кирова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8C" w:rsidRPr="00FA2D8C" w:rsidRDefault="00FA2D8C" w:rsidP="00FB33B3">
            <w:pPr>
              <w:tabs>
                <w:tab w:val="left" w:pos="5705"/>
                <w:tab w:val="left" w:pos="5986"/>
                <w:tab w:val="left" w:pos="6211"/>
              </w:tabs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 xml:space="preserve">    1</w:t>
            </w:r>
            <w:r w:rsidRPr="00FA2D8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8C" w:rsidRPr="00FA2D8C" w:rsidRDefault="00FA2D8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8C" w:rsidRPr="00FA2D8C" w:rsidRDefault="00FA2D8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4</w:t>
            </w:r>
          </w:p>
        </w:tc>
      </w:tr>
    </w:tbl>
    <w:p w:rsidR="00713F3D" w:rsidRPr="00FA2D8C" w:rsidRDefault="00713F3D" w:rsidP="00713F3D">
      <w:pPr>
        <w:jc w:val="center"/>
        <w:rPr>
          <w:sz w:val="24"/>
          <w:szCs w:val="24"/>
        </w:rPr>
      </w:pPr>
    </w:p>
    <w:p w:rsidR="00713F3D" w:rsidRPr="00FA2D8C" w:rsidRDefault="00713F3D" w:rsidP="00713F3D">
      <w:pPr>
        <w:jc w:val="center"/>
        <w:rPr>
          <w:sz w:val="24"/>
          <w:szCs w:val="24"/>
        </w:rPr>
      </w:pPr>
    </w:p>
    <w:p w:rsidR="009071E8" w:rsidRPr="00FA2D8C" w:rsidRDefault="009071E8" w:rsidP="009071E8">
      <w:pPr>
        <w:jc w:val="right"/>
        <w:rPr>
          <w:color w:val="0C0C0C"/>
          <w:sz w:val="24"/>
          <w:szCs w:val="24"/>
        </w:rPr>
      </w:pPr>
    </w:p>
    <w:p w:rsidR="00713F3D" w:rsidRPr="00FA2D8C" w:rsidRDefault="00713F3D" w:rsidP="009071E8">
      <w:pPr>
        <w:jc w:val="right"/>
        <w:rPr>
          <w:color w:val="0C0C0C"/>
          <w:sz w:val="24"/>
          <w:szCs w:val="24"/>
        </w:rPr>
        <w:sectPr w:rsidR="00713F3D" w:rsidRPr="00FA2D8C" w:rsidSect="00713F3D">
          <w:pgSz w:w="16838" w:h="11906" w:orient="landscape"/>
          <w:pgMar w:top="709" w:right="1134" w:bottom="1418" w:left="851" w:header="720" w:footer="720" w:gutter="0"/>
          <w:cols w:space="720"/>
        </w:sect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sectPr w:rsidR="009071E8" w:rsidRPr="00754879" w:rsidSect="00713F3D">
      <w:pgSz w:w="11906" w:h="16838"/>
      <w:pgMar w:top="851" w:right="709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E26F8"/>
    <w:rsid w:val="00021E60"/>
    <w:rsid w:val="00025C87"/>
    <w:rsid w:val="0005086D"/>
    <w:rsid w:val="0009451F"/>
    <w:rsid w:val="000A4F97"/>
    <w:rsid w:val="000D38A5"/>
    <w:rsid w:val="000F0579"/>
    <w:rsid w:val="00104335"/>
    <w:rsid w:val="00113A5A"/>
    <w:rsid w:val="00122654"/>
    <w:rsid w:val="00127F93"/>
    <w:rsid w:val="00134C3D"/>
    <w:rsid w:val="00150DFF"/>
    <w:rsid w:val="00155586"/>
    <w:rsid w:val="00161D01"/>
    <w:rsid w:val="0016684C"/>
    <w:rsid w:val="00167994"/>
    <w:rsid w:val="00195F60"/>
    <w:rsid w:val="001C04BF"/>
    <w:rsid w:val="00214430"/>
    <w:rsid w:val="002148A6"/>
    <w:rsid w:val="00246A8C"/>
    <w:rsid w:val="00253EE9"/>
    <w:rsid w:val="002574CB"/>
    <w:rsid w:val="00267F90"/>
    <w:rsid w:val="00275277"/>
    <w:rsid w:val="002A4347"/>
    <w:rsid w:val="002B0245"/>
    <w:rsid w:val="002C1F07"/>
    <w:rsid w:val="002E5575"/>
    <w:rsid w:val="0031271E"/>
    <w:rsid w:val="003532E2"/>
    <w:rsid w:val="00356D09"/>
    <w:rsid w:val="00360368"/>
    <w:rsid w:val="0036162A"/>
    <w:rsid w:val="00382CB8"/>
    <w:rsid w:val="003C54A8"/>
    <w:rsid w:val="003C7C12"/>
    <w:rsid w:val="00410766"/>
    <w:rsid w:val="004115F3"/>
    <w:rsid w:val="00432188"/>
    <w:rsid w:val="00450982"/>
    <w:rsid w:val="004864E2"/>
    <w:rsid w:val="004A402D"/>
    <w:rsid w:val="004B4221"/>
    <w:rsid w:val="00505CEA"/>
    <w:rsid w:val="00521188"/>
    <w:rsid w:val="0052635C"/>
    <w:rsid w:val="0055451A"/>
    <w:rsid w:val="0058551F"/>
    <w:rsid w:val="00591098"/>
    <w:rsid w:val="00591E0C"/>
    <w:rsid w:val="005D1C65"/>
    <w:rsid w:val="005F629A"/>
    <w:rsid w:val="0060471C"/>
    <w:rsid w:val="00664D71"/>
    <w:rsid w:val="00676910"/>
    <w:rsid w:val="00684C3D"/>
    <w:rsid w:val="006943C9"/>
    <w:rsid w:val="00697085"/>
    <w:rsid w:val="006B0D02"/>
    <w:rsid w:val="006C4B76"/>
    <w:rsid w:val="006C6C4E"/>
    <w:rsid w:val="006E295B"/>
    <w:rsid w:val="00702CDD"/>
    <w:rsid w:val="00702CFB"/>
    <w:rsid w:val="007069B3"/>
    <w:rsid w:val="00713F3D"/>
    <w:rsid w:val="00724273"/>
    <w:rsid w:val="00726240"/>
    <w:rsid w:val="007306DE"/>
    <w:rsid w:val="0073619E"/>
    <w:rsid w:val="00741345"/>
    <w:rsid w:val="00754092"/>
    <w:rsid w:val="00754879"/>
    <w:rsid w:val="007817DC"/>
    <w:rsid w:val="007A2BC1"/>
    <w:rsid w:val="007A2E52"/>
    <w:rsid w:val="007B1E1C"/>
    <w:rsid w:val="007C6777"/>
    <w:rsid w:val="007C6F3F"/>
    <w:rsid w:val="007E2108"/>
    <w:rsid w:val="00824928"/>
    <w:rsid w:val="00863159"/>
    <w:rsid w:val="008839A5"/>
    <w:rsid w:val="008B6171"/>
    <w:rsid w:val="008B7219"/>
    <w:rsid w:val="008D5925"/>
    <w:rsid w:val="009038D3"/>
    <w:rsid w:val="009071E8"/>
    <w:rsid w:val="0092630B"/>
    <w:rsid w:val="00936267"/>
    <w:rsid w:val="00941261"/>
    <w:rsid w:val="00945737"/>
    <w:rsid w:val="00957ED6"/>
    <w:rsid w:val="009718BE"/>
    <w:rsid w:val="00992257"/>
    <w:rsid w:val="009A21C3"/>
    <w:rsid w:val="009B2977"/>
    <w:rsid w:val="009C380F"/>
    <w:rsid w:val="009C5AF7"/>
    <w:rsid w:val="009D0B56"/>
    <w:rsid w:val="009E55C4"/>
    <w:rsid w:val="009F1657"/>
    <w:rsid w:val="009F19FF"/>
    <w:rsid w:val="00A30BD9"/>
    <w:rsid w:val="00A433D9"/>
    <w:rsid w:val="00A778DA"/>
    <w:rsid w:val="00A878EC"/>
    <w:rsid w:val="00A91F0D"/>
    <w:rsid w:val="00AC78FD"/>
    <w:rsid w:val="00AE230A"/>
    <w:rsid w:val="00AE4BE3"/>
    <w:rsid w:val="00AF4F30"/>
    <w:rsid w:val="00B05C1C"/>
    <w:rsid w:val="00B32B5D"/>
    <w:rsid w:val="00B47076"/>
    <w:rsid w:val="00B600DC"/>
    <w:rsid w:val="00B607D6"/>
    <w:rsid w:val="00B67FFC"/>
    <w:rsid w:val="00B72C51"/>
    <w:rsid w:val="00B82A0B"/>
    <w:rsid w:val="00B83FEA"/>
    <w:rsid w:val="00B87944"/>
    <w:rsid w:val="00BD6562"/>
    <w:rsid w:val="00BD68C6"/>
    <w:rsid w:val="00BF46FD"/>
    <w:rsid w:val="00C035E8"/>
    <w:rsid w:val="00C1612B"/>
    <w:rsid w:val="00C2664B"/>
    <w:rsid w:val="00C30EA1"/>
    <w:rsid w:val="00C400B1"/>
    <w:rsid w:val="00C56A54"/>
    <w:rsid w:val="00C9584F"/>
    <w:rsid w:val="00CA63B9"/>
    <w:rsid w:val="00CB0AAF"/>
    <w:rsid w:val="00CC415D"/>
    <w:rsid w:val="00CE26F8"/>
    <w:rsid w:val="00D21AB6"/>
    <w:rsid w:val="00D42E0B"/>
    <w:rsid w:val="00D51578"/>
    <w:rsid w:val="00D734D4"/>
    <w:rsid w:val="00D93FD2"/>
    <w:rsid w:val="00DB64D5"/>
    <w:rsid w:val="00DC5F20"/>
    <w:rsid w:val="00DE2275"/>
    <w:rsid w:val="00DF0A97"/>
    <w:rsid w:val="00E16059"/>
    <w:rsid w:val="00E262C2"/>
    <w:rsid w:val="00E41622"/>
    <w:rsid w:val="00E41E4C"/>
    <w:rsid w:val="00E450C4"/>
    <w:rsid w:val="00E5472D"/>
    <w:rsid w:val="00E90ABF"/>
    <w:rsid w:val="00E95F2E"/>
    <w:rsid w:val="00EA29F4"/>
    <w:rsid w:val="00EA3D76"/>
    <w:rsid w:val="00EB010E"/>
    <w:rsid w:val="00ED0D4E"/>
    <w:rsid w:val="00ED0FE4"/>
    <w:rsid w:val="00F23286"/>
    <w:rsid w:val="00F43AAB"/>
    <w:rsid w:val="00F83699"/>
    <w:rsid w:val="00F91000"/>
    <w:rsid w:val="00FA2D8C"/>
    <w:rsid w:val="00FA56B3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7E0B-EE1F-4497-B68A-FC8A9883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3</cp:revision>
  <cp:lastPrinted>2025-07-04T06:17:00Z</cp:lastPrinted>
  <dcterms:created xsi:type="dcterms:W3CDTF">2025-07-03T12:52:00Z</dcterms:created>
  <dcterms:modified xsi:type="dcterms:W3CDTF">2025-07-04T06:18:00Z</dcterms:modified>
</cp:coreProperties>
</file>